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8E" w:rsidRPr="00672D8E" w:rsidRDefault="00672D8E" w:rsidP="00672D8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672D8E" w:rsidRPr="00672D8E" w:rsidRDefault="00672D8E" w:rsidP="00672D8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ГБОУ </w:t>
      </w:r>
      <w:proofErr w:type="gramStart"/>
      <w:r w:rsidRPr="00672D8E">
        <w:rPr>
          <w:rFonts w:ascii="Times New Roman" w:hAnsi="Times New Roman" w:cs="Times New Roman"/>
          <w:b/>
          <w:bCs/>
          <w:sz w:val="16"/>
          <w:szCs w:val="16"/>
        </w:rPr>
        <w:t>СО</w:t>
      </w:r>
      <w:proofErr w:type="gramEnd"/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672D8E" w:rsidRPr="00672D8E" w:rsidRDefault="00672D8E" w:rsidP="00672D8E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672D8E" w:rsidRPr="00672D8E" w:rsidRDefault="00672D8E" w:rsidP="00672D8E">
      <w:pPr>
        <w:pStyle w:val="5"/>
        <w:contextualSpacing/>
        <w:jc w:val="right"/>
        <w:rPr>
          <w:b w:val="0"/>
          <w:bCs w:val="0"/>
          <w:sz w:val="16"/>
          <w:szCs w:val="16"/>
        </w:rPr>
      </w:pPr>
      <w:r w:rsidRPr="00672D8E">
        <w:rPr>
          <w:b w:val="0"/>
          <w:bCs w:val="0"/>
          <w:sz w:val="16"/>
          <w:szCs w:val="16"/>
        </w:rPr>
        <w:t>________Е.Г. Минаева</w:t>
      </w:r>
    </w:p>
    <w:p w:rsidR="00672D8E" w:rsidRPr="00672D8E" w:rsidRDefault="00AF2F9B" w:rsidP="00672D8E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Приказ № 54 от </w:t>
      </w:r>
      <w:r w:rsidR="00040F18">
        <w:rPr>
          <w:rFonts w:ascii="Times New Roman" w:hAnsi="Times New Roman" w:cs="Times New Roman"/>
          <w:sz w:val="16"/>
          <w:szCs w:val="16"/>
        </w:rPr>
        <w:t>05.08.2022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72D8E" w:rsidRPr="00672D8E">
        <w:rPr>
          <w:rFonts w:ascii="Times New Roman" w:hAnsi="Times New Roman" w:cs="Times New Roman"/>
          <w:sz w:val="16"/>
          <w:szCs w:val="16"/>
        </w:rPr>
        <w:t>г.</w:t>
      </w:r>
    </w:p>
    <w:p w:rsidR="00672D8E" w:rsidRPr="00672D8E" w:rsidRDefault="00672D8E" w:rsidP="00672D8E">
      <w:pPr>
        <w:pStyle w:val="5"/>
        <w:contextualSpacing/>
        <w:rPr>
          <w:sz w:val="16"/>
          <w:szCs w:val="16"/>
        </w:rPr>
      </w:pPr>
      <w:r w:rsidRPr="00672D8E">
        <w:rPr>
          <w:sz w:val="16"/>
          <w:szCs w:val="16"/>
        </w:rPr>
        <w:t>ИНДИВИДУАЛЬНЫЕ И ГРУППОВЫЕ КОРРЕКЦИОННЫЕ ЗАНЯТИЯ</w:t>
      </w:r>
    </w:p>
    <w:p w:rsidR="00672D8E" w:rsidRPr="00672D8E" w:rsidRDefault="00040F18" w:rsidP="00672D8E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2022-2023</w:t>
      </w:r>
      <w:r w:rsidR="00672D8E" w:rsidRPr="00672D8E"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</w:p>
    <w:p w:rsidR="00672D8E" w:rsidRPr="00672D8E" w:rsidRDefault="00672D8E" w:rsidP="00672D8E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61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6"/>
        <w:gridCol w:w="1559"/>
        <w:gridCol w:w="985"/>
        <w:gridCol w:w="849"/>
        <w:gridCol w:w="851"/>
        <w:gridCol w:w="851"/>
        <w:gridCol w:w="849"/>
        <w:gridCol w:w="992"/>
        <w:gridCol w:w="849"/>
        <w:gridCol w:w="850"/>
        <w:gridCol w:w="851"/>
        <w:gridCol w:w="850"/>
        <w:gridCol w:w="851"/>
        <w:gridCol w:w="850"/>
        <w:gridCol w:w="850"/>
        <w:gridCol w:w="713"/>
        <w:gridCol w:w="577"/>
        <w:gridCol w:w="708"/>
        <w:gridCol w:w="712"/>
      </w:tblGrid>
      <w:tr w:rsidR="00337977" w:rsidRPr="00672D8E" w:rsidTr="00DD12B1">
        <w:trPr>
          <w:trHeight w:val="2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Предмет/класс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1доп.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1-2в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  <w:p w:rsidR="00337977" w:rsidRPr="00672D8E" w:rsidRDefault="00337977" w:rsidP="007D513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3379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3379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6а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6в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б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9б</w:t>
            </w:r>
          </w:p>
          <w:p w:rsidR="00337977" w:rsidRPr="00672D8E" w:rsidRDefault="00337977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7977" w:rsidRPr="00672D8E" w:rsidTr="00DD12B1">
        <w:trPr>
          <w:cantSplit/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37977" w:rsidRPr="00B21C24" w:rsidRDefault="00337977" w:rsidP="00B21C2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2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B21C24" w:rsidRPr="00B21C24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B21C2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337977"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огопедия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B96BCD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D67255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F21E82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8E7745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7977" w:rsidRPr="00672D8E" w:rsidTr="00DD12B1">
        <w:trPr>
          <w:cantSplit/>
          <w:trHeight w:val="3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и СП/ сенсорное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42748B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977" w:rsidRPr="00672D8E" w:rsidRDefault="008D6E15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977" w:rsidRPr="00672D8E" w:rsidRDefault="00FF1C59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977" w:rsidRPr="00672D8E" w:rsidRDefault="00337977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8D6E15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8D6E15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D740DC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821A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971F2D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8D6E15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8D6E15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FF1C59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15.40-16.20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D740DC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971F2D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8169C8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B21C2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3824F3" w:rsidRDefault="00B21C24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ритмика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96BCD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B21C2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21C24" w:rsidRPr="00B21C24" w:rsidRDefault="00B21C24" w:rsidP="00672D8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2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96BCD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9C63BD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F21E82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882702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и СП/ сенсорное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D67255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42748B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09.10-09.50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D740DC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09.10-09.50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821A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971F2D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7F288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09.10-09.50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882702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42748B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971F2D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431FB2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1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left="12" w:firstLine="1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971F2D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7F288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42748B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D740DC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821A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7F288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17632F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ind w:left="12" w:firstLine="1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882702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3824F3" w:rsidRDefault="00B21C24" w:rsidP="007D513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ритмика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D67255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C24" w:rsidRPr="00672D8E" w:rsidTr="00DD12B1">
        <w:trPr>
          <w:cantSplit/>
          <w:trHeight w:val="2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24" w:rsidRPr="00672D8E" w:rsidRDefault="00B21C24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824F3" w:rsidRPr="00672D8E" w:rsidRDefault="003824F3" w:rsidP="00672D8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42748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9C63BD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8E7745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и СП/ сенсорное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B96BCD" w:rsidP="004952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42748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B22F02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08.20-09.00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9C63BD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DD12B1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D740DC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821A24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9C63BD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7F2884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02" w:rsidRDefault="0042748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  <w:p w:rsidR="003824F3" w:rsidRDefault="0042748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-13.40</w:t>
            </w:r>
          </w:p>
          <w:p w:rsidR="00882702" w:rsidRDefault="0042748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  <w:p w:rsidR="0042748B" w:rsidRPr="00672D8E" w:rsidRDefault="0042748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702" w:rsidRDefault="00821A24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  <w:p w:rsidR="003824F3" w:rsidRPr="00672D8E" w:rsidRDefault="00821A24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702" w:rsidRDefault="007F2884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</w:t>
            </w:r>
          </w:p>
          <w:p w:rsidR="003824F3" w:rsidRPr="00672D8E" w:rsidRDefault="007F2884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02" w:rsidRDefault="00431FB2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  <w:p w:rsidR="003824F3" w:rsidRPr="00672D8E" w:rsidRDefault="00431FB2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02" w:rsidRDefault="00FF1C59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3824F3" w:rsidRPr="00672D8E" w:rsidRDefault="00FF1C59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9C63BD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7F2884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FF1C59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3824F3" w:rsidRDefault="003824F3" w:rsidP="007D513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ритмика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882702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14.50-15.30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F3" w:rsidRPr="00672D8E" w:rsidRDefault="003824F3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72340" w:rsidRPr="00672D8E" w:rsidRDefault="00072340" w:rsidP="00FB0B11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D67255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42748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F21E82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DD12B1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и СП/ сенсорное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48B" w:rsidRDefault="0042748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2340" w:rsidRPr="00672D8E" w:rsidRDefault="0042748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48B" w:rsidRDefault="0042748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2340" w:rsidRPr="00672D8E" w:rsidRDefault="0042748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821A24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09.09.50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9C63BD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7F2884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09.10-09.50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431FB2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11.10-11.50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2623DC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11.10-11.50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42748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431FB2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882702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9C8" w:rsidRDefault="008169C8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2340" w:rsidRPr="00672D8E" w:rsidRDefault="00072340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42748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Default="00D740DC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  <w:p w:rsidR="00D740DC" w:rsidRPr="00672D8E" w:rsidRDefault="00D740DC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9C63BD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3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42748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821A24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431FB2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882702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11.10-11.50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1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3824F3" w:rsidRDefault="00072340" w:rsidP="007D513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ритмика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F22C4D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882702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14.50-15.30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340" w:rsidRPr="00672D8E" w:rsidRDefault="00072340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9DB" w:rsidRPr="00672D8E" w:rsidRDefault="001219DB" w:rsidP="001219D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D67255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D67255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7B1F31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F22C4D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BA6DBB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РП  и СП/ </w:t>
            </w:r>
            <w:proofErr w:type="spellStart"/>
            <w:r w:rsidR="00BA6DBB">
              <w:rPr>
                <w:rFonts w:ascii="Times New Roman" w:hAnsi="Times New Roman" w:cs="Times New Roman"/>
                <w:b/>
                <w:sz w:val="16"/>
                <w:szCs w:val="16"/>
              </w:rPr>
              <w:t>психокоррекнные</w:t>
            </w:r>
            <w:proofErr w:type="spellEnd"/>
            <w:r w:rsidR="00BA6D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занятия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B96BCD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08.20-08.55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874D5D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67255">
              <w:rPr>
                <w:rFonts w:ascii="Times New Roman" w:hAnsi="Times New Roman" w:cs="Times New Roman"/>
                <w:b/>
                <w:sz w:val="16"/>
                <w:szCs w:val="16"/>
              </w:rPr>
              <w:t>9.10-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67255">
              <w:rPr>
                <w:rFonts w:ascii="Times New Roman" w:hAnsi="Times New Roman" w:cs="Times New Roman"/>
                <w:b/>
                <w:sz w:val="16"/>
                <w:szCs w:val="16"/>
              </w:rPr>
              <w:t>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D740DC" w:rsidP="00D740DC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11.10-11.50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9C8" w:rsidRDefault="00821A24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08.20</w:t>
            </w:r>
          </w:p>
          <w:p w:rsidR="001219DB" w:rsidRPr="00672D8E" w:rsidRDefault="00821A24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-09.50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9C63BD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09.10-09.50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F22C4D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431FB2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11.10-11.50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2623DC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10.10-10.50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882702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двигательное развитие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D740DC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9C8" w:rsidRDefault="00821A24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  <w:p w:rsidR="001219DB" w:rsidRPr="00672D8E" w:rsidRDefault="00821A24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882702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9C8" w:rsidRDefault="00821A24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  <w:p w:rsidR="001219DB" w:rsidRPr="00672D8E" w:rsidRDefault="00821A24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431FB2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9DB" w:rsidRPr="00672D8E" w:rsidRDefault="001219DB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DD12B1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15.00-15.40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3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3824F3" w:rsidRDefault="001219DB" w:rsidP="007D513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ритмика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7B1F31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2623DC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2702" w:rsidRPr="00672D8E" w:rsidTr="00DD12B1">
        <w:trPr>
          <w:cantSplit/>
          <w:trHeight w:val="3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7D513A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DB" w:rsidRPr="00672D8E" w:rsidRDefault="001219DB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2D8E" w:rsidRPr="00672D8E" w:rsidRDefault="00672D8E" w:rsidP="00672D8E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72D8E">
        <w:rPr>
          <w:rFonts w:ascii="Times New Roman" w:hAnsi="Times New Roman" w:cs="Times New Roman"/>
          <w:b/>
          <w:sz w:val="16"/>
          <w:szCs w:val="16"/>
        </w:rPr>
        <w:t>КПР – коррекция устной и п</w:t>
      </w:r>
      <w:r w:rsidR="001219DB">
        <w:rPr>
          <w:rFonts w:ascii="Times New Roman" w:hAnsi="Times New Roman" w:cs="Times New Roman"/>
          <w:b/>
          <w:sz w:val="16"/>
          <w:szCs w:val="16"/>
        </w:rPr>
        <w:t xml:space="preserve">исьменной речи      </w:t>
      </w:r>
      <w:r w:rsidRPr="00672D8E">
        <w:rPr>
          <w:rFonts w:ascii="Times New Roman" w:hAnsi="Times New Roman" w:cs="Times New Roman"/>
          <w:b/>
          <w:sz w:val="16"/>
          <w:szCs w:val="16"/>
        </w:rPr>
        <w:t xml:space="preserve">      РП и СП – развитие психомоторики и сенсорных процессов/сенсорное развитие </w:t>
      </w:r>
      <w:r w:rsidR="001219DB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672D8E">
        <w:rPr>
          <w:rFonts w:ascii="Times New Roman" w:hAnsi="Times New Roman" w:cs="Times New Roman"/>
          <w:b/>
          <w:sz w:val="16"/>
          <w:szCs w:val="16"/>
        </w:rPr>
        <w:t xml:space="preserve">  ПП</w:t>
      </w:r>
      <w:proofErr w:type="gramStart"/>
      <w:r w:rsidRPr="00672D8E">
        <w:rPr>
          <w:rFonts w:ascii="Times New Roman" w:hAnsi="Times New Roman" w:cs="Times New Roman"/>
          <w:b/>
          <w:sz w:val="16"/>
          <w:szCs w:val="16"/>
        </w:rPr>
        <w:t>Д-</w:t>
      </w:r>
      <w:proofErr w:type="gramEnd"/>
      <w:r w:rsidRPr="00672D8E">
        <w:rPr>
          <w:rFonts w:ascii="Times New Roman" w:hAnsi="Times New Roman" w:cs="Times New Roman"/>
          <w:b/>
          <w:sz w:val="16"/>
          <w:szCs w:val="16"/>
        </w:rPr>
        <w:t xml:space="preserve"> предметно-практические действия</w:t>
      </w:r>
    </w:p>
    <w:p w:rsidR="00064C5D" w:rsidRPr="00672D8E" w:rsidRDefault="00064C5D" w:rsidP="00672D8E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064C5D" w:rsidRPr="00672D8E" w:rsidSect="003824F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D8E"/>
    <w:rsid w:val="00040F18"/>
    <w:rsid w:val="00064C5D"/>
    <w:rsid w:val="00072340"/>
    <w:rsid w:val="00090EF2"/>
    <w:rsid w:val="001219DB"/>
    <w:rsid w:val="00124B7E"/>
    <w:rsid w:val="001572AE"/>
    <w:rsid w:val="0017632F"/>
    <w:rsid w:val="001F4E2D"/>
    <w:rsid w:val="00240DC8"/>
    <w:rsid w:val="002623DC"/>
    <w:rsid w:val="00337977"/>
    <w:rsid w:val="003824F3"/>
    <w:rsid w:val="0042748B"/>
    <w:rsid w:val="00431FB2"/>
    <w:rsid w:val="00495244"/>
    <w:rsid w:val="00672D8E"/>
    <w:rsid w:val="007B1F31"/>
    <w:rsid w:val="007F2884"/>
    <w:rsid w:val="008169C8"/>
    <w:rsid w:val="00821A24"/>
    <w:rsid w:val="00874D5D"/>
    <w:rsid w:val="00882702"/>
    <w:rsid w:val="008D6E15"/>
    <w:rsid w:val="008D724C"/>
    <w:rsid w:val="008E7745"/>
    <w:rsid w:val="00911CCC"/>
    <w:rsid w:val="00950965"/>
    <w:rsid w:val="00971F2D"/>
    <w:rsid w:val="009C63BD"/>
    <w:rsid w:val="00AB3FD6"/>
    <w:rsid w:val="00AF2F9B"/>
    <w:rsid w:val="00B21C24"/>
    <w:rsid w:val="00B22F02"/>
    <w:rsid w:val="00B96BCD"/>
    <w:rsid w:val="00BA6DBB"/>
    <w:rsid w:val="00D67255"/>
    <w:rsid w:val="00D740DC"/>
    <w:rsid w:val="00DD12B1"/>
    <w:rsid w:val="00F21E82"/>
    <w:rsid w:val="00F22C4D"/>
    <w:rsid w:val="00F332C7"/>
    <w:rsid w:val="00FB0B11"/>
    <w:rsid w:val="00FF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5"/>
  </w:style>
  <w:style w:type="paragraph" w:styleId="5">
    <w:name w:val="heading 5"/>
    <w:basedOn w:val="a"/>
    <w:next w:val="a"/>
    <w:link w:val="50"/>
    <w:semiHidden/>
    <w:unhideWhenUsed/>
    <w:qFormat/>
    <w:rsid w:val="00672D8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72D8E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2021-02-08T11:38:00Z</dcterms:created>
  <dcterms:modified xsi:type="dcterms:W3CDTF">2022-09-27T15:34:00Z</dcterms:modified>
</cp:coreProperties>
</file>